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0ED28" w14:textId="13DAE9E4" w:rsidR="00F175EB" w:rsidRPr="00796B92" w:rsidRDefault="00796B92" w:rsidP="00796B92">
      <w:pPr>
        <w:jc w:val="center"/>
        <w:rPr>
          <w:b/>
          <w:bCs/>
        </w:rPr>
      </w:pPr>
      <w:r w:rsidRPr="00796B92">
        <w:rPr>
          <w:b/>
          <w:bCs/>
        </w:rPr>
        <w:t>ANEXO</w:t>
      </w:r>
    </w:p>
    <w:p w14:paraId="504B810E" w14:textId="46F846ED" w:rsidR="00796B92" w:rsidRDefault="00796B92" w:rsidP="00796B92">
      <w:pPr>
        <w:jc w:val="center"/>
        <w:rPr>
          <w:b/>
          <w:bCs/>
        </w:rPr>
      </w:pPr>
      <w:r w:rsidRPr="00796B92">
        <w:rPr>
          <w:b/>
          <w:bCs/>
        </w:rPr>
        <w:t xml:space="preserve">DICCIONARIO DE DATOS – ENCUESTA </w:t>
      </w:r>
      <w:r w:rsidR="00063FB1">
        <w:rPr>
          <w:b/>
          <w:bCs/>
        </w:rPr>
        <w:t>HOGARES</w:t>
      </w:r>
    </w:p>
    <w:p w14:paraId="3DC5C69E" w14:textId="77777777" w:rsidR="00063FB1" w:rsidRDefault="00063FB1" w:rsidP="00796B92">
      <w:pPr>
        <w:jc w:val="center"/>
        <w:rPr>
          <w:b/>
          <w:bCs/>
        </w:rPr>
      </w:pPr>
    </w:p>
    <w:p w14:paraId="31203DD0" w14:textId="0BDE4C16" w:rsidR="00562A4B" w:rsidRDefault="00063FB1" w:rsidP="00796B92">
      <w:pPr>
        <w:jc w:val="center"/>
        <w:rPr>
          <w:b/>
          <w:bCs/>
        </w:rPr>
      </w:pPr>
      <w:r w:rsidRPr="00063FB1">
        <w:rPr>
          <w:b/>
          <w:bCs/>
          <w:noProof/>
        </w:rPr>
        <w:drawing>
          <wp:inline distT="0" distB="0" distL="0" distR="0" wp14:anchorId="6A19A1AF" wp14:editId="000B2788">
            <wp:extent cx="6179935" cy="5238750"/>
            <wp:effectExtent l="0" t="0" r="0" b="0"/>
            <wp:docPr id="1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6873" cy="5244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48045" w14:textId="740A631B" w:rsidR="00796B92" w:rsidRPr="00796B92" w:rsidRDefault="00111B82" w:rsidP="00796B92">
      <w:pPr>
        <w:jc w:val="center"/>
        <w:rPr>
          <w:b/>
          <w:bCs/>
        </w:rPr>
      </w:pPr>
      <w:r w:rsidRPr="00111B82">
        <w:rPr>
          <w:b/>
          <w:bCs/>
          <w:noProof/>
        </w:rPr>
        <w:lastRenderedPageBreak/>
        <w:drawing>
          <wp:inline distT="0" distB="0" distL="0" distR="0" wp14:anchorId="4D88F8BF" wp14:editId="02EC2E91">
            <wp:extent cx="5898201" cy="6991350"/>
            <wp:effectExtent l="0" t="0" r="7620" b="0"/>
            <wp:docPr id="5" name="Imagen 5" descr="Interfaz de usuario gráfica, Aplicación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Interfaz de usuario gráfica, Aplicación, Tabla&#10;&#10;Descripción generada automá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01681" cy="69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6B92" w:rsidRPr="00796B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B92"/>
    <w:rsid w:val="00063FB1"/>
    <w:rsid w:val="00110E06"/>
    <w:rsid w:val="00111B82"/>
    <w:rsid w:val="00562A4B"/>
    <w:rsid w:val="00601CA0"/>
    <w:rsid w:val="00796B92"/>
    <w:rsid w:val="007D59F9"/>
    <w:rsid w:val="00B7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2823D"/>
  <w15:chartTrackingRefBased/>
  <w15:docId w15:val="{80390312-BF40-48BC-86BF-7685412A5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96B9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6B9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39</Characters>
  <Application>Microsoft Office Word</Application>
  <DocSecurity>0</DocSecurity>
  <Lines>5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V. Cedeno</dc:creator>
  <cp:keywords/>
  <dc:description/>
  <cp:lastModifiedBy>Laiza</cp:lastModifiedBy>
  <cp:revision>3</cp:revision>
  <dcterms:created xsi:type="dcterms:W3CDTF">2022-07-01T01:50:00Z</dcterms:created>
  <dcterms:modified xsi:type="dcterms:W3CDTF">2022-11-13T11:57:00Z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d7bc5b82deb82a3339dee93b99266655a2b766ddfa3e0b41580ef8481674078a</vt:lpwstr>
  </property>
</Properties>
</file>